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FC91" w14:textId="77777777" w:rsidR="004863C4" w:rsidRDefault="004863C4" w:rsidP="00A052E9">
      <w:pPr>
        <w:jc w:val="center"/>
        <w:rPr>
          <w:rFonts w:cstheme="minorHAnsi"/>
          <w:b/>
          <w:color w:val="4472C4" w:themeColor="accent5"/>
          <w:sz w:val="24"/>
          <w:szCs w:val="24"/>
        </w:rPr>
      </w:pPr>
      <w:r>
        <w:rPr>
          <w:rFonts w:cstheme="minorHAnsi"/>
          <w:b/>
          <w:noProof/>
          <w:color w:val="4472C4" w:themeColor="accent5"/>
          <w:sz w:val="24"/>
          <w:szCs w:val="24"/>
          <w:lang w:val="en-GB" w:eastAsia="en-GB"/>
        </w:rPr>
        <w:drawing>
          <wp:inline distT="0" distB="0" distL="0" distR="0" wp14:anchorId="38851B58" wp14:editId="6576DDE7">
            <wp:extent cx="2373187" cy="7143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 MAIN LOGO-COLOUR - no strapline cropp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917" cy="7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D1FEA" w14:textId="77777777" w:rsidR="00A052E9" w:rsidRDefault="00A052E9" w:rsidP="004863C4">
      <w:pPr>
        <w:jc w:val="center"/>
        <w:rPr>
          <w:rFonts w:cstheme="minorHAnsi"/>
          <w:b/>
          <w:color w:val="000000" w:themeColor="text1"/>
          <w:sz w:val="36"/>
          <w:szCs w:val="36"/>
        </w:rPr>
      </w:pPr>
    </w:p>
    <w:p w14:paraId="412E3AA9" w14:textId="77777777" w:rsidR="004863C4" w:rsidRPr="00A052E9" w:rsidRDefault="004863C4" w:rsidP="004863C4">
      <w:pPr>
        <w:jc w:val="center"/>
        <w:rPr>
          <w:rFonts w:cstheme="minorHAnsi"/>
          <w:b/>
          <w:color w:val="000000" w:themeColor="text1"/>
          <w:sz w:val="36"/>
          <w:szCs w:val="36"/>
        </w:rPr>
      </w:pPr>
      <w:r w:rsidRPr="00A052E9">
        <w:rPr>
          <w:rFonts w:cstheme="minorHAnsi"/>
          <w:b/>
          <w:color w:val="000000" w:themeColor="text1"/>
          <w:sz w:val="36"/>
          <w:szCs w:val="36"/>
        </w:rPr>
        <w:t xml:space="preserve">Sponsorship </w:t>
      </w:r>
      <w:r w:rsidR="00A052E9" w:rsidRPr="00A052E9">
        <w:rPr>
          <w:rFonts w:cstheme="minorHAnsi"/>
          <w:b/>
          <w:color w:val="000000" w:themeColor="text1"/>
          <w:sz w:val="36"/>
          <w:szCs w:val="36"/>
        </w:rPr>
        <w:t>Package Information</w:t>
      </w:r>
    </w:p>
    <w:p w14:paraId="258D3964" w14:textId="77777777" w:rsidR="00A052E9" w:rsidRPr="00A052E9" w:rsidRDefault="00A052E9" w:rsidP="004863C4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A052E9">
        <w:rPr>
          <w:rFonts w:cstheme="minorHAnsi"/>
          <w:b/>
          <w:color w:val="000000" w:themeColor="text1"/>
          <w:sz w:val="28"/>
          <w:szCs w:val="28"/>
          <w:u w:val="single"/>
        </w:rPr>
        <w:t>What you need to do when running groups</w:t>
      </w:r>
    </w:p>
    <w:p w14:paraId="35DF7C8F" w14:textId="77777777" w:rsidR="004863C4" w:rsidRPr="00A052E9" w:rsidRDefault="004863C4" w:rsidP="004863C4">
      <w:pPr>
        <w:rPr>
          <w:rFonts w:cstheme="minorHAnsi"/>
          <w:color w:val="000000" w:themeColor="text1"/>
          <w:sz w:val="28"/>
          <w:szCs w:val="28"/>
        </w:rPr>
      </w:pPr>
      <w:r w:rsidRPr="004863C4">
        <w:rPr>
          <w:rFonts w:cstheme="minorHAnsi"/>
          <w:color w:val="000000" w:themeColor="text1"/>
          <w:sz w:val="28"/>
          <w:szCs w:val="28"/>
        </w:rPr>
        <w:t xml:space="preserve">As part of the Parents Plus Sponsorship </w:t>
      </w:r>
      <w:r w:rsidRPr="00761CA2">
        <w:rPr>
          <w:rFonts w:cstheme="minorHAnsi"/>
          <w:b/>
          <w:bCs/>
          <w:color w:val="000000" w:themeColor="text1"/>
          <w:sz w:val="28"/>
          <w:szCs w:val="28"/>
          <w:u w:val="single"/>
        </w:rPr>
        <w:t>for training</w:t>
      </w:r>
      <w:r w:rsidRPr="004863C4">
        <w:rPr>
          <w:rFonts w:cstheme="minorHAnsi"/>
          <w:color w:val="000000" w:themeColor="text1"/>
          <w:sz w:val="28"/>
          <w:szCs w:val="28"/>
        </w:rPr>
        <w:t>, you the facilitator give a commitment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63C4" w:rsidRPr="00700BF4" w14:paraId="7C98DBD5" w14:textId="77777777" w:rsidTr="00374C1E">
        <w:tc>
          <w:tcPr>
            <w:tcW w:w="9016" w:type="dxa"/>
          </w:tcPr>
          <w:p w14:paraId="59BA3B83" w14:textId="77777777" w:rsidR="004863C4" w:rsidRPr="00700BF4" w:rsidRDefault="004863C4" w:rsidP="004863C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00BF4">
              <w:rPr>
                <w:rFonts w:cstheme="minorHAnsi"/>
              </w:rPr>
              <w:t>Run at least two groups in whichever Programme/s trained in within an 18 month period from time of training. These groups are run in accordance with Parents Plus Quality Protocol and in compliance with Parents Plus Licensing Guidelines</w:t>
            </w:r>
            <w:r w:rsidR="00312F8D">
              <w:rPr>
                <w:rFonts w:cstheme="minorHAnsi"/>
              </w:rPr>
              <w:t xml:space="preserve">. </w:t>
            </w:r>
          </w:p>
          <w:p w14:paraId="5889E7F4" w14:textId="77777777" w:rsidR="004863C4" w:rsidRPr="00700BF4" w:rsidRDefault="004863C4" w:rsidP="00374C1E">
            <w:pPr>
              <w:pStyle w:val="ListParagraph"/>
              <w:rPr>
                <w:rFonts w:cstheme="minorHAnsi"/>
              </w:rPr>
            </w:pPr>
          </w:p>
          <w:p w14:paraId="3D9473E7" w14:textId="77777777" w:rsidR="004863C4" w:rsidRDefault="004863C4" w:rsidP="004863C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00BF4">
              <w:rPr>
                <w:rFonts w:cstheme="minorHAnsi"/>
              </w:rPr>
              <w:t xml:space="preserve">Contact Parents Plus in advance when these two groups are run, with details of the recruitment plan for parents. </w:t>
            </w:r>
          </w:p>
          <w:p w14:paraId="032F2CDA" w14:textId="77777777" w:rsidR="004863C4" w:rsidRPr="00D701B7" w:rsidRDefault="004863C4" w:rsidP="00374C1E">
            <w:pPr>
              <w:pStyle w:val="ListParagraph"/>
              <w:rPr>
                <w:rFonts w:cstheme="minorHAnsi"/>
              </w:rPr>
            </w:pPr>
          </w:p>
          <w:p w14:paraId="43D8690F" w14:textId="77777777" w:rsidR="004863C4" w:rsidRPr="00700BF4" w:rsidRDefault="004863C4" w:rsidP="004863C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Follow the Parents Plus Protocol and participate in post training supervision.</w:t>
            </w:r>
          </w:p>
          <w:p w14:paraId="60433154" w14:textId="77777777" w:rsidR="004863C4" w:rsidRPr="00700BF4" w:rsidRDefault="004863C4" w:rsidP="00374C1E">
            <w:pPr>
              <w:rPr>
                <w:rFonts w:cstheme="minorHAnsi"/>
              </w:rPr>
            </w:pPr>
          </w:p>
          <w:p w14:paraId="0CC83BEF" w14:textId="77777777" w:rsidR="004863C4" w:rsidRPr="00700BF4" w:rsidRDefault="004863C4" w:rsidP="004863C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00BF4">
              <w:rPr>
                <w:rFonts w:cstheme="minorHAnsi"/>
              </w:rPr>
              <w:t xml:space="preserve">The following information in relation to </w:t>
            </w:r>
            <w:r w:rsidRPr="00700BF4">
              <w:rPr>
                <w:rFonts w:cstheme="minorHAnsi"/>
                <w:b/>
              </w:rPr>
              <w:t>each</w:t>
            </w:r>
            <w:r w:rsidRPr="00700BF4">
              <w:rPr>
                <w:rFonts w:cstheme="minorHAnsi"/>
              </w:rPr>
              <w:t xml:space="preserve"> of the 2 groups is copied and posted to Parents Plus:</w:t>
            </w:r>
          </w:p>
          <w:p w14:paraId="78B0002F" w14:textId="77777777" w:rsidR="004863C4" w:rsidRPr="00700BF4" w:rsidRDefault="004863C4" w:rsidP="00374C1E">
            <w:pPr>
              <w:rPr>
                <w:rFonts w:cstheme="minorHAnsi"/>
              </w:rPr>
            </w:pPr>
          </w:p>
          <w:p w14:paraId="13040C67" w14:textId="77777777" w:rsidR="004863C4" w:rsidRPr="00700BF4" w:rsidRDefault="004863C4" w:rsidP="00374C1E">
            <w:pPr>
              <w:rPr>
                <w:rFonts w:cstheme="minorHAnsi"/>
              </w:rPr>
            </w:pPr>
            <w:r w:rsidRPr="00700BF4">
              <w:rPr>
                <w:rFonts w:cstheme="minorHAnsi"/>
                <w:b/>
              </w:rPr>
              <w:t>After first group session;</w:t>
            </w:r>
            <w:r w:rsidRPr="00700BF4">
              <w:rPr>
                <w:rFonts w:cstheme="minorHAnsi"/>
              </w:rPr>
              <w:t xml:space="preserve"> Copies of</w:t>
            </w:r>
            <w:r>
              <w:rPr>
                <w:rFonts w:cstheme="minorHAnsi"/>
              </w:rPr>
              <w:t>:</w:t>
            </w:r>
          </w:p>
          <w:p w14:paraId="1D5C92AD" w14:textId="77777777" w:rsidR="004863C4" w:rsidRPr="00700BF4" w:rsidRDefault="004863C4" w:rsidP="004863C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0BF4">
              <w:rPr>
                <w:rFonts w:cstheme="minorHAnsi"/>
              </w:rPr>
              <w:t>Attendance sheet with list of parents/young people</w:t>
            </w:r>
          </w:p>
          <w:p w14:paraId="0373C6BA" w14:textId="77777777" w:rsidR="004863C4" w:rsidRPr="00700BF4" w:rsidRDefault="004863C4" w:rsidP="004863C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0BF4">
              <w:rPr>
                <w:rFonts w:cstheme="minorHAnsi"/>
              </w:rPr>
              <w:t>Each of the Parent/Young Person Goal Form and Session Rating Forms.</w:t>
            </w:r>
          </w:p>
          <w:p w14:paraId="0B9B72D0" w14:textId="77777777" w:rsidR="004863C4" w:rsidRPr="00700BF4" w:rsidRDefault="004863C4" w:rsidP="004863C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0BF4">
              <w:rPr>
                <w:rFonts w:cstheme="minorHAnsi"/>
              </w:rPr>
              <w:t>Facilitator Session Planning and Review Sheet</w:t>
            </w:r>
          </w:p>
          <w:p w14:paraId="6590539A" w14:textId="77777777" w:rsidR="004863C4" w:rsidRPr="00700BF4" w:rsidRDefault="004863C4" w:rsidP="004863C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0BF4">
              <w:rPr>
                <w:rFonts w:cstheme="minorHAnsi"/>
              </w:rPr>
              <w:t>Facilitator Quality Checklist for each Facilitator</w:t>
            </w:r>
          </w:p>
          <w:p w14:paraId="6CE42411" w14:textId="77777777" w:rsidR="004863C4" w:rsidRPr="00700BF4" w:rsidRDefault="004863C4" w:rsidP="00374C1E">
            <w:pPr>
              <w:rPr>
                <w:rFonts w:cstheme="minorHAnsi"/>
                <w:b/>
              </w:rPr>
            </w:pPr>
          </w:p>
          <w:p w14:paraId="07489A50" w14:textId="77777777" w:rsidR="004863C4" w:rsidRPr="00700BF4" w:rsidRDefault="004863C4" w:rsidP="00374C1E">
            <w:pPr>
              <w:rPr>
                <w:rFonts w:cstheme="minorHAnsi"/>
              </w:rPr>
            </w:pPr>
            <w:r w:rsidRPr="00700BF4">
              <w:rPr>
                <w:rFonts w:cstheme="minorHAnsi"/>
                <w:b/>
              </w:rPr>
              <w:t>After last group session;</w:t>
            </w:r>
            <w:r w:rsidRPr="00700BF4">
              <w:rPr>
                <w:rFonts w:cstheme="minorHAnsi"/>
              </w:rPr>
              <w:t xml:space="preserve">  Copies of</w:t>
            </w:r>
            <w:r>
              <w:rPr>
                <w:rFonts w:cstheme="minorHAnsi"/>
              </w:rPr>
              <w:t>:</w:t>
            </w:r>
          </w:p>
          <w:p w14:paraId="0754A58A" w14:textId="77777777" w:rsidR="004863C4" w:rsidRPr="00700BF4" w:rsidRDefault="004863C4" w:rsidP="004863C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00BF4">
              <w:rPr>
                <w:rFonts w:cstheme="minorHAnsi"/>
              </w:rPr>
              <w:t xml:space="preserve">Group Attendance Sheet, </w:t>
            </w:r>
          </w:p>
          <w:p w14:paraId="555F54A1" w14:textId="77777777" w:rsidR="004863C4" w:rsidRPr="00700BF4" w:rsidRDefault="004863C4" w:rsidP="004863C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00BF4">
              <w:rPr>
                <w:rFonts w:cstheme="minorHAnsi"/>
              </w:rPr>
              <w:t xml:space="preserve">Parent/Young Person Goal Review Form, </w:t>
            </w:r>
          </w:p>
          <w:p w14:paraId="453E98DA" w14:textId="77777777" w:rsidR="004863C4" w:rsidRPr="00700BF4" w:rsidRDefault="004863C4" w:rsidP="004863C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00BF4">
              <w:rPr>
                <w:rFonts w:cstheme="minorHAnsi"/>
              </w:rPr>
              <w:t>Parent/Young Person Course Review Form.</w:t>
            </w:r>
          </w:p>
          <w:p w14:paraId="0D7AC069" w14:textId="77777777" w:rsidR="004863C4" w:rsidRPr="00700BF4" w:rsidRDefault="004863C4" w:rsidP="004863C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700BF4">
              <w:rPr>
                <w:rFonts w:cstheme="minorHAnsi"/>
              </w:rPr>
              <w:t>Facilitator Course Review Form</w:t>
            </w:r>
          </w:p>
          <w:p w14:paraId="39342E1F" w14:textId="77777777" w:rsidR="004863C4" w:rsidRPr="00700BF4" w:rsidRDefault="004863C4" w:rsidP="00374C1E">
            <w:pPr>
              <w:rPr>
                <w:rFonts w:cstheme="minorHAnsi"/>
              </w:rPr>
            </w:pPr>
            <w:r w:rsidRPr="00700BF4">
              <w:rPr>
                <w:rFonts w:cstheme="minorHAnsi"/>
              </w:rPr>
              <w:t xml:space="preserve"> </w:t>
            </w:r>
          </w:p>
          <w:p w14:paraId="21DA3B06" w14:textId="77777777" w:rsidR="004863C4" w:rsidRPr="00700BF4" w:rsidRDefault="004863C4" w:rsidP="00374C1E">
            <w:pPr>
              <w:rPr>
                <w:rFonts w:cstheme="minorHAnsi"/>
                <w:b/>
              </w:rPr>
            </w:pPr>
            <w:r w:rsidRPr="00700BF4">
              <w:rPr>
                <w:rFonts w:cstheme="minorHAnsi"/>
                <w:b/>
              </w:rPr>
              <w:t>After 2-</w:t>
            </w:r>
            <w:r>
              <w:rPr>
                <w:rFonts w:cstheme="minorHAnsi"/>
                <w:b/>
              </w:rPr>
              <w:t xml:space="preserve">3 month follow up session: </w:t>
            </w:r>
          </w:p>
          <w:p w14:paraId="4C170DE6" w14:textId="77777777" w:rsidR="004863C4" w:rsidRPr="00700BF4" w:rsidRDefault="004863C4" w:rsidP="004863C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700BF4">
              <w:rPr>
                <w:rFonts w:cstheme="minorHAnsi"/>
              </w:rPr>
              <w:t xml:space="preserve">Group Attendance Sheet, </w:t>
            </w:r>
          </w:p>
          <w:p w14:paraId="2B7D1DA7" w14:textId="77777777" w:rsidR="004863C4" w:rsidRPr="00700BF4" w:rsidRDefault="004863C4" w:rsidP="004863C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700BF4">
              <w:rPr>
                <w:rFonts w:cstheme="minorHAnsi"/>
              </w:rPr>
              <w:t>Goal Review Form.</w:t>
            </w:r>
          </w:p>
          <w:p w14:paraId="79E75520" w14:textId="77777777" w:rsidR="004863C4" w:rsidRPr="00973D6E" w:rsidRDefault="004863C4" w:rsidP="00374C1E">
            <w:pPr>
              <w:rPr>
                <w:rFonts w:cstheme="minorHAnsi"/>
              </w:rPr>
            </w:pPr>
          </w:p>
          <w:p w14:paraId="3AB99513" w14:textId="77777777" w:rsidR="004863C4" w:rsidRPr="00700BF4" w:rsidRDefault="004863C4" w:rsidP="00374C1E">
            <w:pPr>
              <w:rPr>
                <w:rFonts w:cstheme="minorHAnsi"/>
              </w:rPr>
            </w:pPr>
          </w:p>
        </w:tc>
      </w:tr>
    </w:tbl>
    <w:p w14:paraId="0F3663BB" w14:textId="77777777" w:rsidR="004863C4" w:rsidRPr="00700BF4" w:rsidRDefault="004863C4" w:rsidP="004863C4">
      <w:pPr>
        <w:rPr>
          <w:rFonts w:cstheme="minorHAnsi"/>
        </w:rPr>
      </w:pPr>
    </w:p>
    <w:p w14:paraId="349CBF65" w14:textId="77777777" w:rsidR="001B27A3" w:rsidRDefault="00794AE9" w:rsidP="00E54B9C">
      <w:pPr>
        <w:pStyle w:val="Heading3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1B27A3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Please note</w:t>
      </w:r>
      <w:r w:rsidR="00E54B9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:</w:t>
      </w:r>
    </w:p>
    <w:p w14:paraId="7C6763F3" w14:textId="77777777" w:rsidR="00A052E9" w:rsidRPr="00A052E9" w:rsidRDefault="00A052E9" w:rsidP="00A052E9"/>
    <w:p w14:paraId="25724E73" w14:textId="77777777" w:rsidR="004863C4" w:rsidRDefault="004863C4" w:rsidP="004863C4">
      <w:pPr>
        <w:pStyle w:val="Heading3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B2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All forms should be anonymised when returned to Parents Plus. It is a good idea to ask parents to fill in forms using initials only. Remember to keep a copy of any forms for your service and for any future accreditation submission. </w:t>
      </w:r>
    </w:p>
    <w:p w14:paraId="2D385E48" w14:textId="77777777" w:rsidR="008164A8" w:rsidRDefault="008164A8" w:rsidP="008164A8"/>
    <w:p w14:paraId="6685B517" w14:textId="77777777" w:rsidR="008164A8" w:rsidRDefault="008164A8" w:rsidP="008164A8"/>
    <w:p w14:paraId="18152FFD" w14:textId="77777777" w:rsidR="00477F50" w:rsidRDefault="00477F50" w:rsidP="008164A8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</w:p>
    <w:p w14:paraId="32811164" w14:textId="67A3F5AF" w:rsidR="008164A8" w:rsidRPr="00A052E9" w:rsidRDefault="008164A8" w:rsidP="008164A8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>In return for completing these requirements</w:t>
      </w:r>
    </w:p>
    <w:p w14:paraId="1C850199" w14:textId="27820FD4" w:rsidR="008164A8" w:rsidRDefault="008164A8" w:rsidP="008164A8">
      <w:pPr>
        <w:rPr>
          <w:rFonts w:cstheme="minorHAnsi"/>
          <w:color w:val="000000" w:themeColor="text1"/>
          <w:sz w:val="28"/>
          <w:szCs w:val="28"/>
        </w:rPr>
      </w:pPr>
      <w:r w:rsidRPr="004863C4">
        <w:rPr>
          <w:rFonts w:cstheme="minorHAnsi"/>
          <w:color w:val="000000" w:themeColor="text1"/>
          <w:sz w:val="28"/>
          <w:szCs w:val="28"/>
        </w:rPr>
        <w:t>As part of the Parent</w:t>
      </w:r>
      <w:r>
        <w:rPr>
          <w:rFonts w:cstheme="minorHAnsi"/>
          <w:color w:val="000000" w:themeColor="text1"/>
          <w:sz w:val="28"/>
          <w:szCs w:val="28"/>
        </w:rPr>
        <w:t>s Plus Sponsorship for training</w:t>
      </w:r>
      <w:r w:rsidRPr="004863C4">
        <w:rPr>
          <w:rFonts w:cstheme="minorHAnsi"/>
          <w:color w:val="000000" w:themeColor="text1"/>
          <w:sz w:val="28"/>
          <w:szCs w:val="28"/>
        </w:rPr>
        <w:t xml:space="preserve"> you</w:t>
      </w:r>
      <w:r>
        <w:rPr>
          <w:rFonts w:cstheme="minorHAnsi"/>
          <w:color w:val="000000" w:themeColor="text1"/>
          <w:sz w:val="28"/>
          <w:szCs w:val="28"/>
        </w:rPr>
        <w:t>,</w:t>
      </w:r>
      <w:r w:rsidRPr="004863C4">
        <w:rPr>
          <w:rFonts w:cstheme="minorHAnsi"/>
          <w:color w:val="000000" w:themeColor="text1"/>
          <w:sz w:val="28"/>
          <w:szCs w:val="28"/>
        </w:rPr>
        <w:t xml:space="preserve"> the facilitator</w:t>
      </w:r>
      <w:r>
        <w:rPr>
          <w:rFonts w:cstheme="minorHAnsi"/>
          <w:color w:val="000000" w:themeColor="text1"/>
          <w:sz w:val="28"/>
          <w:szCs w:val="28"/>
        </w:rPr>
        <w:t>, will receive</w:t>
      </w:r>
      <w:r w:rsidR="00AB06D6">
        <w:rPr>
          <w:rFonts w:cstheme="minorHAnsi"/>
          <w:color w:val="000000" w:themeColor="text1"/>
          <w:sz w:val="28"/>
          <w:szCs w:val="28"/>
        </w:rPr>
        <w:t xml:space="preserve"> </w:t>
      </w:r>
      <w:r w:rsidR="00AB06D6" w:rsidRPr="00761CA2">
        <w:rPr>
          <w:rFonts w:cstheme="minorHAnsi"/>
          <w:b/>
          <w:bCs/>
          <w:color w:val="000000" w:themeColor="text1"/>
          <w:sz w:val="28"/>
          <w:szCs w:val="28"/>
          <w:u w:val="single"/>
        </w:rPr>
        <w:t>up to</w:t>
      </w:r>
      <w:r w:rsidR="00761CA2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 a maximum of</w:t>
      </w:r>
      <w:r w:rsidR="00AB06D6">
        <w:rPr>
          <w:rFonts w:cstheme="minorHAnsi"/>
          <w:color w:val="000000" w:themeColor="text1"/>
          <w:sz w:val="28"/>
          <w:szCs w:val="28"/>
        </w:rPr>
        <w:t xml:space="preserve"> 50% discount on </w:t>
      </w:r>
      <w:r w:rsidRPr="004863C4">
        <w:rPr>
          <w:rFonts w:cstheme="minorHAnsi"/>
          <w:color w:val="000000" w:themeColor="text1"/>
          <w:sz w:val="28"/>
          <w:szCs w:val="28"/>
        </w:rPr>
        <w:t>:</w:t>
      </w:r>
    </w:p>
    <w:p w14:paraId="0E8A3DE5" w14:textId="21E730A9" w:rsidR="00AB06D6" w:rsidRDefault="00AB06D6" w:rsidP="00AB06D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Facilitator Training.</w:t>
      </w:r>
    </w:p>
    <w:p w14:paraId="3D42912C" w14:textId="134C6A40" w:rsidR="00AB06D6" w:rsidRDefault="00AB06D6" w:rsidP="00AB06D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Facilitator Programme materials</w:t>
      </w:r>
    </w:p>
    <w:p w14:paraId="15781D13" w14:textId="04FFFB20" w:rsidR="00AB06D6" w:rsidRDefault="00AB06D6" w:rsidP="00AB06D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Parent book </w:t>
      </w:r>
      <w:r w:rsidRPr="008164A8">
        <w:rPr>
          <w:rFonts w:cstheme="minorHAnsi"/>
        </w:rPr>
        <w:t xml:space="preserve">for the first group </w:t>
      </w:r>
      <w:r>
        <w:rPr>
          <w:rFonts w:cstheme="minorHAnsi"/>
        </w:rPr>
        <w:t xml:space="preserve">run. These will be despatched once the group has been organised. </w:t>
      </w:r>
    </w:p>
    <w:p w14:paraId="3C000D10" w14:textId="59DF72EF" w:rsidR="00AB06D6" w:rsidRPr="00AB06D6" w:rsidRDefault="00AB06D6" w:rsidP="00AB06D6">
      <w:pPr>
        <w:rPr>
          <w:rFonts w:cstheme="minorHAnsi"/>
          <w:sz w:val="28"/>
        </w:rPr>
      </w:pPr>
      <w:r w:rsidRPr="00AB06D6">
        <w:rPr>
          <w:rFonts w:cstheme="minorHAnsi"/>
          <w:sz w:val="28"/>
        </w:rPr>
        <w:t>In addition, Parents Plus will provide for free</w:t>
      </w:r>
    </w:p>
    <w:p w14:paraId="6901EA43" w14:textId="77777777" w:rsidR="00AB06D6" w:rsidRDefault="00AB06D6" w:rsidP="00AB06D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 f</w:t>
      </w:r>
      <w:r w:rsidRPr="008164A8">
        <w:rPr>
          <w:rFonts w:cstheme="minorHAnsi"/>
        </w:rPr>
        <w:t xml:space="preserve">ree </w:t>
      </w:r>
      <w:r>
        <w:rPr>
          <w:rFonts w:cstheme="minorHAnsi"/>
        </w:rPr>
        <w:t>p</w:t>
      </w:r>
      <w:r w:rsidRPr="008164A8">
        <w:rPr>
          <w:rFonts w:cstheme="minorHAnsi"/>
        </w:rPr>
        <w:t>reparatory call</w:t>
      </w:r>
      <w:r>
        <w:rPr>
          <w:rFonts w:cstheme="minorHAnsi"/>
        </w:rPr>
        <w:t xml:space="preserve"> with a Parents Plus trainer</w:t>
      </w:r>
      <w:r w:rsidRPr="008164A8">
        <w:rPr>
          <w:rFonts w:cstheme="minorHAnsi"/>
        </w:rPr>
        <w:t xml:space="preserve"> in advance of commencement of first parent group</w:t>
      </w:r>
      <w:r>
        <w:rPr>
          <w:rFonts w:cstheme="minorHAnsi"/>
        </w:rPr>
        <w:t>.</w:t>
      </w:r>
    </w:p>
    <w:p w14:paraId="4FBDA7FD" w14:textId="77777777" w:rsidR="00AB06D6" w:rsidRDefault="00AB06D6" w:rsidP="00AB06D6">
      <w:pPr>
        <w:pStyle w:val="ListParagraph"/>
        <w:numPr>
          <w:ilvl w:val="0"/>
          <w:numId w:val="1"/>
        </w:numPr>
        <w:rPr>
          <w:rFonts w:cstheme="minorHAnsi"/>
        </w:rPr>
      </w:pPr>
      <w:r w:rsidRPr="008164A8">
        <w:rPr>
          <w:rFonts w:cstheme="minorHAnsi"/>
        </w:rPr>
        <w:t xml:space="preserve">One individual supervision for </w:t>
      </w:r>
      <w:r>
        <w:rPr>
          <w:rFonts w:cstheme="minorHAnsi"/>
        </w:rPr>
        <w:t xml:space="preserve">the </w:t>
      </w:r>
      <w:r w:rsidRPr="008164A8">
        <w:rPr>
          <w:rFonts w:cstheme="minorHAnsi"/>
        </w:rPr>
        <w:t>co-facilitating pair</w:t>
      </w:r>
      <w:r>
        <w:rPr>
          <w:rFonts w:cstheme="minorHAnsi"/>
        </w:rPr>
        <w:t>.</w:t>
      </w:r>
    </w:p>
    <w:p w14:paraId="3A03A2B0" w14:textId="23CD629B" w:rsidR="004E3C65" w:rsidRDefault="004E3C65"/>
    <w:p w14:paraId="3EE4CD7A" w14:textId="0D6B5B48" w:rsidR="00F63634" w:rsidRPr="00F63634" w:rsidRDefault="00F63634" w:rsidP="00F63634">
      <w:pPr>
        <w:spacing w:before="100" w:beforeAutospacing="1" w:after="100" w:afterAutospacing="1" w:line="240" w:lineRule="auto"/>
        <w:jc w:val="both"/>
        <w:rPr>
          <w:rFonts w:ascii="Open Sans" w:hAnsi="Open Sans" w:cs="Open Sans"/>
          <w:b/>
          <w:lang w:eastAsia="en-IE"/>
        </w:rPr>
      </w:pPr>
      <w:r w:rsidRPr="00F63634">
        <w:rPr>
          <w:rFonts w:ascii="Open Sans" w:hAnsi="Open Sans" w:cs="Open Sans"/>
          <w:b/>
          <w:lang w:eastAsia="en-IE"/>
        </w:rPr>
        <w:t>I accept the sponsorship conditions above.</w:t>
      </w:r>
    </w:p>
    <w:p w14:paraId="7BE4A3C3" w14:textId="77777777" w:rsidR="00F63634" w:rsidRDefault="00F63634" w:rsidP="00F63634">
      <w:pPr>
        <w:spacing w:before="100" w:beforeAutospacing="1" w:after="100" w:afterAutospacing="1" w:line="240" w:lineRule="auto"/>
        <w:rPr>
          <w:rFonts w:ascii="Open Sans" w:hAnsi="Open Sans" w:cs="Open Sans"/>
          <w:b/>
          <w:bCs/>
          <w:lang w:eastAsia="en-IE"/>
        </w:rPr>
      </w:pPr>
      <w:r w:rsidRPr="00F63634">
        <w:rPr>
          <w:rFonts w:ascii="Open Sans" w:hAnsi="Open Sans" w:cs="Open Sans"/>
          <w:b/>
          <w:bCs/>
          <w:lang w:eastAsia="en-IE"/>
        </w:rPr>
        <w:t xml:space="preserve">Name of Programme: </w:t>
      </w:r>
    </w:p>
    <w:p w14:paraId="6AAB94DD" w14:textId="0950CD67" w:rsidR="00F63634" w:rsidRPr="00F63634" w:rsidRDefault="00F63634" w:rsidP="00F63634">
      <w:pPr>
        <w:spacing w:before="100" w:beforeAutospacing="1" w:after="100" w:afterAutospacing="1" w:line="240" w:lineRule="auto"/>
        <w:rPr>
          <w:rFonts w:ascii="Open Sans" w:hAnsi="Open Sans" w:cs="Open Sans"/>
          <w:bCs/>
          <w:lang w:eastAsia="en-IE"/>
        </w:rPr>
      </w:pPr>
      <w:r w:rsidRPr="00F63634">
        <w:rPr>
          <w:rFonts w:ascii="Open Sans" w:hAnsi="Open Sans" w:cs="Open Sans"/>
          <w:b/>
          <w:bCs/>
          <w:lang w:eastAsia="en-IE"/>
        </w:rPr>
        <w:t>________________________________________________________________________________</w:t>
      </w:r>
    </w:p>
    <w:p w14:paraId="0308F2A1" w14:textId="77777777" w:rsidR="00F63634" w:rsidRDefault="00F63634" w:rsidP="00F63634">
      <w:pPr>
        <w:spacing w:before="100" w:beforeAutospacing="1" w:after="100" w:afterAutospacing="1" w:line="240" w:lineRule="auto"/>
        <w:rPr>
          <w:rFonts w:ascii="Open Sans" w:hAnsi="Open Sans" w:cs="Open Sans"/>
          <w:b/>
          <w:bCs/>
          <w:lang w:eastAsia="en-IE"/>
        </w:rPr>
      </w:pPr>
      <w:r w:rsidRPr="00F63634">
        <w:rPr>
          <w:rFonts w:ascii="Open Sans" w:hAnsi="Open Sans" w:cs="Open Sans"/>
          <w:b/>
          <w:bCs/>
          <w:lang w:eastAsia="en-IE"/>
        </w:rPr>
        <w:t xml:space="preserve">Name of Facilitator: __________________________________      </w:t>
      </w:r>
    </w:p>
    <w:p w14:paraId="537AD06E" w14:textId="5DEDB36B" w:rsidR="00F63634" w:rsidRPr="00F63634" w:rsidRDefault="00F63634" w:rsidP="00F63634">
      <w:pPr>
        <w:spacing w:before="100" w:beforeAutospacing="1" w:after="100" w:afterAutospacing="1" w:line="240" w:lineRule="auto"/>
        <w:rPr>
          <w:rFonts w:ascii="Open Sans" w:hAnsi="Open Sans" w:cs="Open Sans"/>
          <w:b/>
          <w:bCs/>
          <w:lang w:eastAsia="en-IE"/>
        </w:rPr>
      </w:pPr>
      <w:r w:rsidRPr="00F63634">
        <w:rPr>
          <w:rFonts w:ascii="Open Sans" w:hAnsi="Open Sans" w:cs="Open Sans"/>
          <w:b/>
          <w:bCs/>
          <w:lang w:eastAsia="en-IE"/>
        </w:rPr>
        <w:t>Signature:</w:t>
      </w:r>
      <w:r>
        <w:rPr>
          <w:rFonts w:ascii="Open Sans" w:hAnsi="Open Sans" w:cs="Open Sans"/>
          <w:b/>
          <w:bCs/>
          <w:lang w:eastAsia="en-IE"/>
        </w:rPr>
        <w:t xml:space="preserve"> </w:t>
      </w:r>
      <w:r w:rsidRPr="00F63634">
        <w:rPr>
          <w:rFonts w:ascii="Open Sans" w:hAnsi="Open Sans" w:cs="Open Sans"/>
          <w:b/>
          <w:bCs/>
          <w:lang w:eastAsia="en-IE"/>
        </w:rPr>
        <w:t>_______________________________</w:t>
      </w:r>
    </w:p>
    <w:p w14:paraId="299AE640" w14:textId="77777777" w:rsidR="00F63634" w:rsidRPr="00F63634" w:rsidRDefault="00F63634" w:rsidP="00F63634">
      <w:pPr>
        <w:spacing w:before="100" w:beforeAutospacing="1" w:after="100" w:afterAutospacing="1" w:line="240" w:lineRule="auto"/>
        <w:rPr>
          <w:rFonts w:ascii="Open Sans" w:hAnsi="Open Sans" w:cs="Open Sans"/>
          <w:b/>
          <w:bCs/>
          <w:lang w:eastAsia="en-IE"/>
        </w:rPr>
      </w:pPr>
      <w:r w:rsidRPr="00F63634">
        <w:rPr>
          <w:rFonts w:ascii="Open Sans" w:hAnsi="Open Sans" w:cs="Open Sans"/>
          <w:b/>
          <w:bCs/>
          <w:lang w:eastAsia="en-IE"/>
        </w:rPr>
        <w:t>Name of Co-Facilitator _______________________________</w:t>
      </w:r>
    </w:p>
    <w:p w14:paraId="66B4CF2C" w14:textId="77777777" w:rsidR="00F63634" w:rsidRPr="00F63634" w:rsidRDefault="00F63634" w:rsidP="00F63634">
      <w:pPr>
        <w:spacing w:before="100" w:beforeAutospacing="1" w:after="100" w:afterAutospacing="1" w:line="240" w:lineRule="auto"/>
        <w:outlineLvl w:val="0"/>
        <w:rPr>
          <w:rFonts w:ascii="Open Sans" w:hAnsi="Open Sans" w:cs="Open Sans"/>
          <w:b/>
          <w:bCs/>
          <w:kern w:val="36"/>
          <w:lang w:eastAsia="en-IE"/>
        </w:rPr>
      </w:pPr>
      <w:r w:rsidRPr="00F63634">
        <w:rPr>
          <w:rFonts w:ascii="Open Sans" w:hAnsi="Open Sans" w:cs="Open Sans"/>
          <w:b/>
          <w:bCs/>
          <w:kern w:val="36"/>
          <w:lang w:eastAsia="en-IE"/>
        </w:rPr>
        <w:t>Date: ________________________</w:t>
      </w:r>
    </w:p>
    <w:p w14:paraId="255B6956" w14:textId="77777777" w:rsidR="00F63634" w:rsidRDefault="00F63634"/>
    <w:sectPr w:rsidR="00F63634" w:rsidSect="00A052E9">
      <w:footerReference w:type="default" r:id="rId8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6E892" w14:textId="77777777" w:rsidR="00644AA1" w:rsidRDefault="00644AA1" w:rsidP="008164A8">
      <w:pPr>
        <w:spacing w:after="0" w:line="240" w:lineRule="auto"/>
      </w:pPr>
      <w:r>
        <w:separator/>
      </w:r>
    </w:p>
  </w:endnote>
  <w:endnote w:type="continuationSeparator" w:id="0">
    <w:p w14:paraId="0F54D89F" w14:textId="77777777" w:rsidR="00644AA1" w:rsidRDefault="00644AA1" w:rsidP="0081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5456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B5164" w14:textId="77777777" w:rsidR="008164A8" w:rsidRDefault="008164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4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4E4737" w14:textId="77777777" w:rsidR="008164A8" w:rsidRDefault="00816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6A583" w14:textId="77777777" w:rsidR="00644AA1" w:rsidRDefault="00644AA1" w:rsidP="008164A8">
      <w:pPr>
        <w:spacing w:after="0" w:line="240" w:lineRule="auto"/>
      </w:pPr>
      <w:r>
        <w:separator/>
      </w:r>
    </w:p>
  </w:footnote>
  <w:footnote w:type="continuationSeparator" w:id="0">
    <w:p w14:paraId="3FF975FA" w14:textId="77777777" w:rsidR="00644AA1" w:rsidRDefault="00644AA1" w:rsidP="00816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546A3"/>
    <w:multiLevelType w:val="hybridMultilevel"/>
    <w:tmpl w:val="5270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1558B"/>
    <w:multiLevelType w:val="hybridMultilevel"/>
    <w:tmpl w:val="870ECCB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325A4"/>
    <w:multiLevelType w:val="hybridMultilevel"/>
    <w:tmpl w:val="CC72D1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44E9B"/>
    <w:multiLevelType w:val="hybridMultilevel"/>
    <w:tmpl w:val="A0EA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A4E8B"/>
    <w:multiLevelType w:val="hybridMultilevel"/>
    <w:tmpl w:val="FEA4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470777">
    <w:abstractNumId w:val="1"/>
  </w:num>
  <w:num w:numId="2" w16cid:durableId="2011718301">
    <w:abstractNumId w:val="2"/>
  </w:num>
  <w:num w:numId="3" w16cid:durableId="287005891">
    <w:abstractNumId w:val="4"/>
  </w:num>
  <w:num w:numId="4" w16cid:durableId="2125422159">
    <w:abstractNumId w:val="3"/>
  </w:num>
  <w:num w:numId="5" w16cid:durableId="126742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C4"/>
    <w:rsid w:val="0001048B"/>
    <w:rsid w:val="000F5308"/>
    <w:rsid w:val="001B27A3"/>
    <w:rsid w:val="002F2AAA"/>
    <w:rsid w:val="00312F8D"/>
    <w:rsid w:val="00360CCE"/>
    <w:rsid w:val="0045677D"/>
    <w:rsid w:val="00477F50"/>
    <w:rsid w:val="004863C4"/>
    <w:rsid w:val="004E3C65"/>
    <w:rsid w:val="00644AA1"/>
    <w:rsid w:val="00761CA2"/>
    <w:rsid w:val="00794AE9"/>
    <w:rsid w:val="007A1218"/>
    <w:rsid w:val="008164A8"/>
    <w:rsid w:val="00A052E9"/>
    <w:rsid w:val="00A658DF"/>
    <w:rsid w:val="00AB06D6"/>
    <w:rsid w:val="00B04DC0"/>
    <w:rsid w:val="00D331FD"/>
    <w:rsid w:val="00D71B66"/>
    <w:rsid w:val="00E46389"/>
    <w:rsid w:val="00E54B9C"/>
    <w:rsid w:val="00EB2CEB"/>
    <w:rsid w:val="00F6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DFE1"/>
  <w15:chartTrackingRefBased/>
  <w15:docId w15:val="{E2444EDC-3CCB-44BA-9FAE-399D8CE5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3C4"/>
  </w:style>
  <w:style w:type="paragraph" w:styleId="Heading1">
    <w:name w:val="heading 1"/>
    <w:basedOn w:val="Normal"/>
    <w:next w:val="Normal"/>
    <w:link w:val="Heading1Char"/>
    <w:uiPriority w:val="9"/>
    <w:qFormat/>
    <w:rsid w:val="00F63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3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63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8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4A8"/>
  </w:style>
  <w:style w:type="paragraph" w:styleId="Footer">
    <w:name w:val="footer"/>
    <w:basedOn w:val="Normal"/>
    <w:link w:val="FooterChar"/>
    <w:uiPriority w:val="99"/>
    <w:unhideWhenUsed/>
    <w:rsid w:val="0081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4A8"/>
  </w:style>
  <w:style w:type="character" w:customStyle="1" w:styleId="Heading1Char">
    <w:name w:val="Heading 1 Char"/>
    <w:basedOn w:val="DefaultParagraphFont"/>
    <w:link w:val="Heading1"/>
    <w:uiPriority w:val="9"/>
    <w:rsid w:val="00F63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Dolphin</dc:creator>
  <cp:keywords/>
  <dc:description/>
  <cp:lastModifiedBy>Claire Raftery</cp:lastModifiedBy>
  <cp:revision>2</cp:revision>
  <dcterms:created xsi:type="dcterms:W3CDTF">2025-01-22T14:22:00Z</dcterms:created>
  <dcterms:modified xsi:type="dcterms:W3CDTF">2025-01-22T14:22:00Z</dcterms:modified>
</cp:coreProperties>
</file>